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D463" w14:textId="77777777" w:rsidR="00FE2C9B" w:rsidRPr="00FE2C9B" w:rsidRDefault="00437BC7" w:rsidP="00437BC7">
      <w:pPr>
        <w:jc w:val="center"/>
        <w:rPr>
          <w:rFonts w:ascii="Lucida Bright" w:hAnsi="Lucida Bright"/>
          <w:b/>
          <w:bCs/>
          <w:color w:val="385623" w:themeColor="accent6" w:themeShade="80"/>
          <w:sz w:val="40"/>
          <w:szCs w:val="40"/>
        </w:rPr>
      </w:pPr>
      <w:r w:rsidRPr="00FE2C9B">
        <w:rPr>
          <w:rFonts w:ascii="Lucida Bright" w:hAnsi="Lucida Bright"/>
          <w:b/>
          <w:bCs/>
          <w:color w:val="385623" w:themeColor="accent6" w:themeShade="80"/>
          <w:sz w:val="40"/>
          <w:szCs w:val="40"/>
        </w:rPr>
        <w:t xml:space="preserve">Math 203 </w:t>
      </w:r>
    </w:p>
    <w:p w14:paraId="33AA38E4" w14:textId="796F31E6" w:rsidR="00437BC7" w:rsidRPr="00FE2C9B" w:rsidRDefault="00437BC7" w:rsidP="00FE2C9B">
      <w:pPr>
        <w:jc w:val="center"/>
        <w:rPr>
          <w:rFonts w:ascii="Lucida Bright" w:hAnsi="Lucida Bright"/>
          <w:b/>
          <w:bCs/>
          <w:color w:val="385623" w:themeColor="accent6" w:themeShade="80"/>
          <w:sz w:val="40"/>
          <w:szCs w:val="40"/>
        </w:rPr>
      </w:pPr>
      <w:r w:rsidRPr="00FE2C9B">
        <w:rPr>
          <w:rFonts w:ascii="Lucida Bright" w:hAnsi="Lucida Bright"/>
          <w:b/>
          <w:bCs/>
          <w:color w:val="385623" w:themeColor="accent6" w:themeShade="80"/>
          <w:sz w:val="40"/>
          <w:szCs w:val="40"/>
        </w:rPr>
        <w:t>Week</w:t>
      </w:r>
      <w:r w:rsidR="00FE2C9B" w:rsidRPr="00FE2C9B">
        <w:rPr>
          <w:rFonts w:ascii="Lucida Bright" w:hAnsi="Lucida Bright"/>
          <w:b/>
          <w:bCs/>
          <w:color w:val="385623" w:themeColor="accent6" w:themeShade="80"/>
          <w:sz w:val="40"/>
          <w:szCs w:val="40"/>
        </w:rPr>
        <w:t xml:space="preserve"> </w:t>
      </w:r>
      <w:r w:rsidRPr="00FE2C9B">
        <w:rPr>
          <w:rFonts w:ascii="Lucida Bright" w:hAnsi="Lucida Bright"/>
          <w:b/>
          <w:bCs/>
          <w:color w:val="385623" w:themeColor="accent6" w:themeShade="80"/>
          <w:sz w:val="40"/>
          <w:szCs w:val="40"/>
        </w:rPr>
        <w:t xml:space="preserve">6 </w:t>
      </w:r>
      <w:r w:rsidR="000C1FB1" w:rsidRPr="00FE2C9B">
        <w:rPr>
          <w:rFonts w:ascii="Lucida Bright" w:hAnsi="Lucida Bright"/>
          <w:b/>
          <w:bCs/>
          <w:color w:val="385623" w:themeColor="accent6" w:themeShade="80"/>
          <w:sz w:val="40"/>
          <w:szCs w:val="40"/>
        </w:rPr>
        <w:t>Discussion</w:t>
      </w:r>
    </w:p>
    <w:p w14:paraId="5392AA24" w14:textId="2F58B75A" w:rsidR="00FE2C9B" w:rsidRPr="00FE2C9B" w:rsidRDefault="00437BC7" w:rsidP="00FE2C9B">
      <w:pPr>
        <w:jc w:val="center"/>
        <w:rPr>
          <w:rFonts w:ascii="Lucida Bright" w:hAnsi="Lucida Bright"/>
          <w:b/>
          <w:bCs/>
          <w:color w:val="C00000"/>
          <w:sz w:val="40"/>
          <w:szCs w:val="40"/>
        </w:rPr>
      </w:pPr>
      <w:r w:rsidRPr="00FE2C9B">
        <w:rPr>
          <w:rFonts w:ascii="Lucida Bright" w:hAnsi="Lucida Bright"/>
          <w:b/>
          <w:bCs/>
          <w:color w:val="C00000"/>
          <w:sz w:val="40"/>
          <w:szCs w:val="40"/>
        </w:rPr>
        <w:t>P-values and Significance Tests</w:t>
      </w:r>
    </w:p>
    <w:p w14:paraId="2DBDE6A0" w14:textId="797EBD9A" w:rsidR="00437BC7" w:rsidRPr="00FE2C9B" w:rsidRDefault="00437BC7" w:rsidP="00437BC7">
      <w:pPr>
        <w:rPr>
          <w:rFonts w:ascii="Lucida Bright" w:hAnsi="Lucida Bright"/>
          <w:sz w:val="28"/>
          <w:szCs w:val="28"/>
        </w:rPr>
      </w:pPr>
      <w:r w:rsidRPr="00FE2C9B">
        <w:rPr>
          <w:rFonts w:ascii="Lucida Bright" w:hAnsi="Lucida Bright"/>
          <w:sz w:val="28"/>
          <w:szCs w:val="28"/>
        </w:rPr>
        <w:t xml:space="preserve">In 2020 the world was struck by the worst pandemic in over a century, COVID-19 (SARS-CoV-2).  For many months there was no known medicine to help sick patients. </w:t>
      </w:r>
    </w:p>
    <w:p w14:paraId="4FFA33E6" w14:textId="77777777" w:rsidR="00437BC7" w:rsidRPr="00FE2C9B" w:rsidRDefault="00437BC7" w:rsidP="00437BC7">
      <w:pPr>
        <w:rPr>
          <w:rFonts w:ascii="Lucida Bright" w:hAnsi="Lucida Bright"/>
          <w:sz w:val="28"/>
          <w:szCs w:val="28"/>
        </w:rPr>
      </w:pPr>
      <w:r w:rsidRPr="00FE2C9B">
        <w:rPr>
          <w:rFonts w:ascii="Lucida Bright" w:hAnsi="Lucida Bright"/>
          <w:sz w:val="28"/>
          <w:szCs w:val="28"/>
        </w:rPr>
        <w:t xml:space="preserve">In April 2020, a research study involving more than 1,000 patients from multiple sites around the world found that the antiviral drug Remdesivir might be an effective treatment for COVID-19. </w:t>
      </w:r>
    </w:p>
    <w:p w14:paraId="18FB4FA0" w14:textId="77777777" w:rsidR="00437BC7" w:rsidRPr="00FE2C9B" w:rsidRDefault="00437BC7" w:rsidP="00437BC7">
      <w:pPr>
        <w:rPr>
          <w:rFonts w:ascii="Lucida Bright" w:hAnsi="Lucida Bright"/>
          <w:sz w:val="28"/>
          <w:szCs w:val="28"/>
        </w:rPr>
      </w:pPr>
      <w:r w:rsidRPr="00FE2C9B">
        <w:rPr>
          <w:rFonts w:ascii="Lucida Bright" w:hAnsi="Lucida Bright"/>
          <w:sz w:val="28"/>
          <w:szCs w:val="28"/>
        </w:rPr>
        <w:t>Dr. Anthony Fauci, the head of the National Institutes of Allergy and Infectious Diseases, stated at the time:</w:t>
      </w:r>
    </w:p>
    <w:p w14:paraId="024154AE" w14:textId="77777777" w:rsidR="00437BC7" w:rsidRPr="00FE2C9B" w:rsidRDefault="00437BC7" w:rsidP="00437BC7">
      <w:pPr>
        <w:rPr>
          <w:rFonts w:ascii="Lucida Bright" w:hAnsi="Lucida Bright"/>
          <w:color w:val="FF0000"/>
          <w:sz w:val="28"/>
          <w:szCs w:val="28"/>
        </w:rPr>
      </w:pPr>
      <w:r w:rsidRPr="00FE2C9B">
        <w:rPr>
          <w:rFonts w:ascii="Lucida Bright" w:hAnsi="Lucida Bright"/>
          <w:color w:val="FF0000"/>
          <w:sz w:val="28"/>
          <w:szCs w:val="28"/>
        </w:rPr>
        <w:t>"The data shows that remdesivir has a clear-cut, significant, positive effect in diminishing the time to recovery.”</w:t>
      </w:r>
    </w:p>
    <w:p w14:paraId="673E133A" w14:textId="77777777" w:rsidR="00437BC7" w:rsidRPr="00FE2C9B" w:rsidRDefault="00437BC7" w:rsidP="00437BC7">
      <w:pPr>
        <w:rPr>
          <w:rFonts w:ascii="Lucida Bright" w:hAnsi="Lucida Bright"/>
          <w:sz w:val="28"/>
          <w:szCs w:val="28"/>
        </w:rPr>
      </w:pPr>
      <w:r w:rsidRPr="00FE2C9B">
        <w:rPr>
          <w:rFonts w:ascii="Lucida Bright" w:hAnsi="Lucida Bright"/>
          <w:sz w:val="28"/>
          <w:szCs w:val="28"/>
        </w:rPr>
        <w:t>While giving more specific results from the study, he went on to say:</w:t>
      </w:r>
    </w:p>
    <w:p w14:paraId="5F0BF6B3" w14:textId="77777777" w:rsidR="00437BC7" w:rsidRPr="00FE2C9B" w:rsidRDefault="00437BC7" w:rsidP="00437BC7">
      <w:pPr>
        <w:rPr>
          <w:rFonts w:ascii="Lucida Bright" w:hAnsi="Lucida Bright"/>
          <w:color w:val="FF0000"/>
          <w:sz w:val="28"/>
          <w:szCs w:val="28"/>
        </w:rPr>
      </w:pPr>
      <w:r w:rsidRPr="00FE2C9B">
        <w:rPr>
          <w:rFonts w:ascii="Lucida Bright" w:hAnsi="Lucida Bright"/>
          <w:color w:val="FF0000"/>
          <w:sz w:val="28"/>
          <w:szCs w:val="28"/>
        </w:rPr>
        <w:t>“that’s a p-value, for the scientists who are listening, of 0.001”.</w:t>
      </w:r>
    </w:p>
    <w:p w14:paraId="5B8373EC" w14:textId="77777777" w:rsidR="00437BC7" w:rsidRPr="00FE2C9B" w:rsidRDefault="00437BC7" w:rsidP="00437BC7">
      <w:pPr>
        <w:rPr>
          <w:rFonts w:ascii="Lucida Bright" w:hAnsi="Lucida Bright"/>
          <w:sz w:val="28"/>
          <w:szCs w:val="28"/>
        </w:rPr>
      </w:pPr>
      <w:r w:rsidRPr="00FE2C9B">
        <w:rPr>
          <w:rFonts w:ascii="Lucida Bright" w:hAnsi="Lucida Bright"/>
          <w:sz w:val="28"/>
          <w:szCs w:val="28"/>
        </w:rPr>
        <w:t xml:space="preserve">You can watch the full remarks made by Dr. Fauci in the following video: </w:t>
      </w:r>
    </w:p>
    <w:p w14:paraId="228D57C8" w14:textId="5D030B76" w:rsidR="00437BC7" w:rsidRPr="00FE2C9B" w:rsidRDefault="00437BC7" w:rsidP="00437BC7">
      <w:pPr>
        <w:rPr>
          <w:rFonts w:ascii="Lucida Bright" w:hAnsi="Lucida Bright"/>
          <w:sz w:val="28"/>
          <w:szCs w:val="28"/>
        </w:rPr>
      </w:pPr>
      <w:r w:rsidRPr="00FE2C9B">
        <w:rPr>
          <w:rFonts w:ascii="Lucida Bright" w:hAnsi="Lucida Bright"/>
          <w:sz w:val="28"/>
          <w:szCs w:val="28"/>
        </w:rPr>
        <w:t>https://www.youtube.com/watch?v=LWyC4Q4l49g</w:t>
      </w:r>
    </w:p>
    <w:p w14:paraId="327F92D3" w14:textId="5E06A627" w:rsidR="00437BC7" w:rsidRPr="00FE2C9B" w:rsidRDefault="00437BC7" w:rsidP="00437BC7">
      <w:pPr>
        <w:rPr>
          <w:rFonts w:ascii="Lucida Bright" w:hAnsi="Lucida Bright"/>
          <w:sz w:val="28"/>
          <w:szCs w:val="28"/>
        </w:rPr>
      </w:pPr>
      <w:r w:rsidRPr="00FE2C9B">
        <w:rPr>
          <w:rFonts w:ascii="Lucida Bright" w:hAnsi="Lucida Bright"/>
          <w:sz w:val="28"/>
          <w:szCs w:val="28"/>
        </w:rPr>
        <w:t>What is wrong, if anything, with this entire statement? What additional information will you need to make any sense of these hypothesis?</w:t>
      </w:r>
    </w:p>
    <w:p w14:paraId="3395C163" w14:textId="57F982B6" w:rsidR="009B5701" w:rsidRPr="00FE2C9B" w:rsidRDefault="00437BC7" w:rsidP="00437BC7">
      <w:pPr>
        <w:rPr>
          <w:rFonts w:ascii="Lucida Bright" w:hAnsi="Lucida Bright"/>
          <w:sz w:val="28"/>
          <w:szCs w:val="28"/>
        </w:rPr>
      </w:pPr>
      <w:r w:rsidRPr="00FE2C9B">
        <w:rPr>
          <w:rFonts w:ascii="Lucida Bright" w:hAnsi="Lucida Bright"/>
          <w:sz w:val="28"/>
          <w:szCs w:val="28"/>
        </w:rPr>
        <w:t>Please express your own thoughts. I am not interested in a "book report."</w:t>
      </w:r>
    </w:p>
    <w:sectPr w:rsidR="009B5701" w:rsidRPr="00FE2C9B" w:rsidSect="00437BC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C7"/>
    <w:rsid w:val="000C1FB1"/>
    <w:rsid w:val="00437BC7"/>
    <w:rsid w:val="009B5701"/>
    <w:rsid w:val="00F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623D"/>
  <w15:chartTrackingRefBased/>
  <w15:docId w15:val="{655967CB-BA80-4A98-91C8-B92917D6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19498</cp:lastModifiedBy>
  <cp:revision>2</cp:revision>
  <cp:lastPrinted>2022-06-10T18:14:00Z</cp:lastPrinted>
  <dcterms:created xsi:type="dcterms:W3CDTF">2022-06-10T18:27:00Z</dcterms:created>
  <dcterms:modified xsi:type="dcterms:W3CDTF">2022-06-10T18:27:00Z</dcterms:modified>
</cp:coreProperties>
</file>